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423E" w14:textId="78502EE5" w:rsidR="00EB6901" w:rsidRP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bookmarkStart w:id="0" w:name="_Hlk222314665"/>
      <w:bookmarkStart w:id="1" w:name="_Hlk204594923"/>
      <w:r w:rsidRPr="00EB690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Obavijest kandidatima o terminu održavanja razgovora/intervjua za natječaj objavljen </w:t>
      </w:r>
      <w:r w:rsidR="00F0522A">
        <w:rPr>
          <w:rFonts w:ascii="Times New Roman" w:eastAsia="Calibri" w:hAnsi="Times New Roman" w:cs="Times New Roman"/>
          <w:b/>
          <w:bCs/>
          <w:kern w:val="0"/>
          <w14:ligatures w14:val="none"/>
        </w:rPr>
        <w:t>30. lipnja</w:t>
      </w:r>
      <w:r w:rsidRPr="00EB690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2026. godine</w:t>
      </w:r>
    </w:p>
    <w:p w14:paraId="19523256" w14:textId="77777777" w:rsid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78AA66" w14:textId="453C9D5D" w:rsid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Dana </w:t>
      </w:r>
      <w:r w:rsidR="00F0522A">
        <w:rPr>
          <w:rFonts w:ascii="Times New Roman" w:eastAsia="Calibri" w:hAnsi="Times New Roman" w:cs="Times New Roman"/>
          <w:b/>
          <w:bCs/>
          <w:kern w:val="0"/>
          <w14:ligatures w14:val="none"/>
        </w:rPr>
        <w:t>10. kolovoza</w:t>
      </w:r>
      <w:r w:rsidRPr="00EB690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2026. godine</w:t>
      </w:r>
      <w:r w:rsidRPr="00EB6901">
        <w:rPr>
          <w:rFonts w:ascii="Times New Roman" w:eastAsia="Calibri" w:hAnsi="Times New Roman" w:cs="Times New Roman"/>
          <w:kern w:val="0"/>
          <w14:ligatures w14:val="none"/>
        </w:rPr>
        <w:t xml:space="preserve"> (ponedjeljak) s početkom u </w:t>
      </w:r>
      <w:r w:rsidRPr="00EB6901">
        <w:rPr>
          <w:rFonts w:ascii="Times New Roman" w:eastAsia="Calibri" w:hAnsi="Times New Roman" w:cs="Times New Roman"/>
          <w:b/>
          <w:bCs/>
          <w:kern w:val="0"/>
          <w14:ligatures w14:val="none"/>
        </w:rPr>
        <w:t>1</w:t>
      </w:r>
      <w:r w:rsidR="00F0522A">
        <w:rPr>
          <w:rFonts w:ascii="Times New Roman" w:eastAsia="Calibri" w:hAnsi="Times New Roman" w:cs="Times New Roman"/>
          <w:b/>
          <w:bCs/>
          <w:kern w:val="0"/>
          <w14:ligatures w14:val="none"/>
        </w:rPr>
        <w:t>2</w:t>
      </w:r>
      <w:r w:rsidRPr="00EB6901">
        <w:rPr>
          <w:rFonts w:ascii="Times New Roman" w:eastAsia="Calibri" w:hAnsi="Times New Roman" w:cs="Times New Roman"/>
          <w:b/>
          <w:bCs/>
          <w:kern w:val="0"/>
          <w14:ligatures w14:val="none"/>
        </w:rPr>
        <w:t>.00 sati</w:t>
      </w:r>
      <w:r w:rsidRPr="00EB6901">
        <w:rPr>
          <w:rFonts w:ascii="Times New Roman" w:eastAsia="Calibri" w:hAnsi="Times New Roman" w:cs="Times New Roman"/>
          <w:kern w:val="0"/>
          <w14:ligatures w14:val="none"/>
        </w:rPr>
        <w:t xml:space="preserve"> u prostorijama Dječjeg vrtića Jakšić, Jakšić,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održati će se razgovori s kandidatima koji su ispunili formalne uvjete natječaja: </w:t>
      </w:r>
    </w:p>
    <w:p w14:paraId="34B6CB74" w14:textId="77777777" w:rsid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AE9208" w14:textId="14C9AADD" w:rsid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B6901">
        <w:rPr>
          <w:rFonts w:ascii="Times New Roman" w:eastAsia="Calibri" w:hAnsi="Times New Roman" w:cs="Times New Roman"/>
          <w:kern w:val="0"/>
          <w14:ligatures w14:val="none"/>
        </w:rPr>
        <w:t>Natječaj za odgojitelja/</w:t>
      </w:r>
      <w:proofErr w:type="spellStart"/>
      <w:r w:rsidRPr="00EB6901">
        <w:rPr>
          <w:rFonts w:ascii="Times New Roman" w:eastAsia="Calibri" w:hAnsi="Times New Roman" w:cs="Times New Roman"/>
          <w:kern w:val="0"/>
          <w14:ligatures w14:val="none"/>
        </w:rPr>
        <w:t>ice</w:t>
      </w:r>
      <w:proofErr w:type="spellEnd"/>
      <w:r w:rsidRPr="00EB6901">
        <w:rPr>
          <w:rFonts w:ascii="Times New Roman" w:eastAsia="Calibri" w:hAnsi="Times New Roman" w:cs="Times New Roman"/>
          <w:kern w:val="0"/>
          <w14:ligatures w14:val="none"/>
        </w:rPr>
        <w:t xml:space="preserve"> predškolske djece na određeno puno radno vrijeme – </w:t>
      </w:r>
      <w:r w:rsidR="00F46FF4">
        <w:rPr>
          <w:rFonts w:ascii="Times New Roman" w:eastAsia="Calibri" w:hAnsi="Times New Roman" w:cs="Times New Roman"/>
          <w:kern w:val="0"/>
          <w14:ligatures w14:val="none"/>
        </w:rPr>
        <w:t>1</w:t>
      </w:r>
      <w:r w:rsidRPr="00EB6901">
        <w:rPr>
          <w:rFonts w:ascii="Times New Roman" w:eastAsia="Calibri" w:hAnsi="Times New Roman" w:cs="Times New Roman"/>
          <w:kern w:val="0"/>
          <w14:ligatures w14:val="none"/>
        </w:rPr>
        <w:t xml:space="preserve"> izvršitelj/</w:t>
      </w:r>
      <w:proofErr w:type="spellStart"/>
      <w:r w:rsidRPr="00EB6901">
        <w:rPr>
          <w:rFonts w:ascii="Times New Roman" w:eastAsia="Calibri" w:hAnsi="Times New Roman" w:cs="Times New Roman"/>
          <w:kern w:val="0"/>
          <w14:ligatures w14:val="none"/>
        </w:rPr>
        <w:t>ic</w:t>
      </w:r>
      <w:r w:rsidR="00F46FF4">
        <w:rPr>
          <w:rFonts w:ascii="Times New Roman" w:eastAsia="Calibri" w:hAnsi="Times New Roman" w:cs="Times New Roman"/>
          <w:kern w:val="0"/>
          <w14:ligatures w14:val="none"/>
        </w:rPr>
        <w:t>a</w:t>
      </w:r>
      <w:proofErr w:type="spellEnd"/>
      <w:r w:rsidRPr="00EB6901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71F49AD8" w14:textId="77777777" w:rsidR="00EB6901" w:rsidRP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bookmarkEnd w:id="0"/>
    <w:p w14:paraId="055E99A7" w14:textId="1757867C" w:rsidR="00EB6901" w:rsidRDefault="00F0522A" w:rsidP="00F052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M.K. (28.7.)</w:t>
      </w:r>
    </w:p>
    <w:p w14:paraId="3F893AE4" w14:textId="6EEC49DD" w:rsidR="00F0522A" w:rsidRDefault="00F0522A" w:rsidP="00F052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A.R. (13.10.)</w:t>
      </w:r>
    </w:p>
    <w:p w14:paraId="10E26BDB" w14:textId="5208173A" w:rsidR="00F0522A" w:rsidRDefault="00F0522A" w:rsidP="00F052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M.Đ.N. (9.5.)</w:t>
      </w:r>
    </w:p>
    <w:p w14:paraId="08D0E1F4" w14:textId="77777777" w:rsidR="00F0522A" w:rsidRDefault="00F0522A" w:rsidP="00F05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3582EC1" w14:textId="4AD6D3DC" w:rsidR="00F0522A" w:rsidRDefault="00F0522A" w:rsidP="00F05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Natječaj za stručnog suradnika pedagoga na neodređeno puno radno vrijeme – 1 izvršitelj/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ica</w:t>
      </w:r>
      <w:proofErr w:type="spellEnd"/>
    </w:p>
    <w:p w14:paraId="14278168" w14:textId="77777777" w:rsidR="00F0522A" w:rsidRDefault="00F0522A" w:rsidP="00F0522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8DC8D99" w14:textId="1ED0E04C" w:rsidR="00F0522A" w:rsidRPr="00F0522A" w:rsidRDefault="00F0522A" w:rsidP="00F0522A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D.P. (17.9.)</w:t>
      </w:r>
    </w:p>
    <w:bookmarkEnd w:id="1"/>
    <w:p w14:paraId="283D440E" w14:textId="53D0D3E6" w:rsidR="00EB6901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78FB78" w14:textId="77777777" w:rsidR="00F0522A" w:rsidRDefault="00EB6901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Napomena: ostali kandidati prijavljeni na natječaje nisu ispunili formalne uvjete, odnosno nisu priložili svu navedenu dokumentaciju.</w:t>
      </w:r>
      <w:r w:rsidR="00F0522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C7EA4CA" w14:textId="196B3911" w:rsidR="00EB6901" w:rsidRPr="00EB6901" w:rsidRDefault="00F0522A" w:rsidP="00EB690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Kandidati su navedeni na sljedeći način: inicijali ime i prezime, datum rođenja.</w:t>
      </w:r>
    </w:p>
    <w:sectPr w:rsidR="00EB6901" w:rsidRPr="00EB6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065D"/>
    <w:multiLevelType w:val="hybridMultilevel"/>
    <w:tmpl w:val="C1542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A5B36"/>
    <w:multiLevelType w:val="hybridMultilevel"/>
    <w:tmpl w:val="13E22C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D586B"/>
    <w:multiLevelType w:val="hybridMultilevel"/>
    <w:tmpl w:val="A5C4CC78"/>
    <w:lvl w:ilvl="0" w:tplc="2EB2B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8573E3"/>
    <w:multiLevelType w:val="hybridMultilevel"/>
    <w:tmpl w:val="7C8C9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70444"/>
    <w:multiLevelType w:val="hybridMultilevel"/>
    <w:tmpl w:val="3626E0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548705">
    <w:abstractNumId w:val="4"/>
  </w:num>
  <w:num w:numId="2" w16cid:durableId="1900363840">
    <w:abstractNumId w:val="2"/>
  </w:num>
  <w:num w:numId="3" w16cid:durableId="1083261218">
    <w:abstractNumId w:val="1"/>
  </w:num>
  <w:num w:numId="4" w16cid:durableId="2098206425">
    <w:abstractNumId w:val="3"/>
  </w:num>
  <w:num w:numId="5" w16cid:durableId="113823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01"/>
    <w:rsid w:val="003D0AAC"/>
    <w:rsid w:val="006A7C91"/>
    <w:rsid w:val="00921C82"/>
    <w:rsid w:val="00EB6901"/>
    <w:rsid w:val="00F0522A"/>
    <w:rsid w:val="00F4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F9AE"/>
  <w15:chartTrackingRefBased/>
  <w15:docId w15:val="{3D45CBE4-1F6D-4342-8B3A-A2FDAFF5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B6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6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6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6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6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6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6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6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6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B6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6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6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69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690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69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69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69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69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B6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B6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6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6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6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B69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B69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B690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6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69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B69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 Commander</dc:creator>
  <cp:keywords/>
  <dc:description/>
  <cp:lastModifiedBy>Legion Commander</cp:lastModifiedBy>
  <cp:revision>2</cp:revision>
  <dcterms:created xsi:type="dcterms:W3CDTF">2026-07-24T11:25:00Z</dcterms:created>
  <dcterms:modified xsi:type="dcterms:W3CDTF">2026-07-24T11:25:00Z</dcterms:modified>
</cp:coreProperties>
</file>